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3E" w:rsidRPr="007C39F4" w:rsidRDefault="005B393E" w:rsidP="005B393E">
      <w:pPr>
        <w:tabs>
          <w:tab w:val="left" w:pos="4500"/>
        </w:tabs>
        <w:spacing w:line="360" w:lineRule="auto"/>
        <w:ind w:left="5940"/>
        <w:jc w:val="both"/>
        <w:rPr>
          <w:sz w:val="16"/>
          <w:szCs w:val="16"/>
        </w:rPr>
      </w:pPr>
      <w:r w:rsidRPr="007C39F4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75565</wp:posOffset>
            </wp:positionV>
            <wp:extent cx="1771650" cy="430530"/>
            <wp:effectExtent l="1905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93E" w:rsidRPr="005B393E" w:rsidRDefault="005B393E" w:rsidP="005B393E">
      <w:pPr>
        <w:tabs>
          <w:tab w:val="left" w:pos="4500"/>
        </w:tabs>
        <w:spacing w:line="312" w:lineRule="auto"/>
        <w:ind w:left="5245"/>
        <w:rPr>
          <w:rFonts w:ascii="Verdana" w:hAnsi="Verdana" w:cs="Arial"/>
          <w:b/>
          <w:color w:val="27164A"/>
          <w:sz w:val="36"/>
          <w:szCs w:val="36"/>
        </w:rPr>
      </w:pPr>
      <w:r w:rsidRPr="00D82742">
        <w:rPr>
          <w:rFonts w:ascii="Verdana" w:hAnsi="Verdana" w:cs="Arial"/>
          <w:b/>
          <w:color w:val="27164A"/>
          <w:sz w:val="36"/>
          <w:szCs w:val="36"/>
        </w:rPr>
        <w:t>Тел</w:t>
      </w:r>
      <w:r w:rsidRPr="005B393E">
        <w:rPr>
          <w:rFonts w:ascii="Verdana" w:hAnsi="Verdana" w:cs="Arial"/>
          <w:b/>
          <w:color w:val="27164A"/>
          <w:sz w:val="36"/>
          <w:szCs w:val="36"/>
        </w:rPr>
        <w:t xml:space="preserve">: (391)272-36-77 </w:t>
      </w:r>
    </w:p>
    <w:p w:rsidR="005B393E" w:rsidRPr="00CE7D41" w:rsidRDefault="005B393E" w:rsidP="004E556C">
      <w:pPr>
        <w:spacing w:line="312" w:lineRule="auto"/>
        <w:rPr>
          <w:rFonts w:ascii="Verdana" w:hAnsi="Verdana" w:cs="Arial"/>
          <w:b/>
          <w:color w:val="27164A"/>
          <w:sz w:val="18"/>
          <w:szCs w:val="18"/>
        </w:rPr>
      </w:pPr>
      <w:r w:rsidRPr="00CE7D41">
        <w:rPr>
          <w:rFonts w:ascii="Verdana" w:hAnsi="Verdana" w:cs="Arial"/>
          <w:b/>
          <w:color w:val="27164A"/>
          <w:sz w:val="18"/>
          <w:szCs w:val="18"/>
        </w:rPr>
        <w:t>Комплексное решение транспортных задач</w:t>
      </w:r>
    </w:p>
    <w:p w:rsidR="00EE4DCA" w:rsidRPr="00F20ED7" w:rsidRDefault="008B0F98" w:rsidP="00CE7D41">
      <w:pPr>
        <w:tabs>
          <w:tab w:val="left" w:pos="4500"/>
        </w:tabs>
        <w:spacing w:line="312" w:lineRule="auto"/>
        <w:rPr>
          <w:sz w:val="20"/>
          <w:szCs w:val="20"/>
        </w:rPr>
      </w:pPr>
      <w:r w:rsidRPr="008B0F98">
        <w:rPr>
          <w:rFonts w:ascii="Verdana" w:hAnsi="Verdana" w:cs="Arial"/>
          <w:b/>
          <w:noProof/>
        </w:rPr>
        <w:pict>
          <v:line id="_x0000_s1054" style="position:absolute;z-index:251661312" from="4.5pt,1.5pt" to="481.5pt,1.55pt" strokeweight="1.25pt"/>
        </w:pict>
      </w:r>
      <w:r w:rsidR="00D82742" w:rsidRPr="00D82742">
        <w:rPr>
          <w:sz w:val="20"/>
          <w:szCs w:val="20"/>
        </w:rPr>
        <w:t>Адрес</w:t>
      </w:r>
      <w:r w:rsidR="004F41C2">
        <w:rPr>
          <w:sz w:val="20"/>
          <w:szCs w:val="20"/>
        </w:rPr>
        <w:t xml:space="preserve">: 660098, г. Красноярск, ул. Авиаторов, 40, </w:t>
      </w:r>
      <w:proofErr w:type="spellStart"/>
      <w:r w:rsidR="004F41C2">
        <w:rPr>
          <w:sz w:val="20"/>
          <w:szCs w:val="20"/>
        </w:rPr>
        <w:t>оф</w:t>
      </w:r>
      <w:proofErr w:type="spellEnd"/>
      <w:r w:rsidR="004F41C2">
        <w:rPr>
          <w:sz w:val="20"/>
          <w:szCs w:val="20"/>
        </w:rPr>
        <w:t>. 232</w:t>
      </w:r>
      <w:r w:rsidR="00D82742" w:rsidRPr="00D82742">
        <w:rPr>
          <w:sz w:val="20"/>
          <w:szCs w:val="20"/>
        </w:rPr>
        <w:t xml:space="preserve">                    </w:t>
      </w:r>
      <w:r w:rsidR="00F20ED7">
        <w:rPr>
          <w:sz w:val="20"/>
          <w:szCs w:val="20"/>
        </w:rPr>
        <w:t xml:space="preserve">                                </w:t>
      </w:r>
      <w:r w:rsidR="00D82742" w:rsidRPr="00D82742">
        <w:rPr>
          <w:sz w:val="20"/>
          <w:szCs w:val="20"/>
          <w:lang w:val="en-US"/>
        </w:rPr>
        <w:t>E</w:t>
      </w:r>
      <w:r w:rsidR="00D82742" w:rsidRPr="00D82742">
        <w:rPr>
          <w:sz w:val="20"/>
          <w:szCs w:val="20"/>
        </w:rPr>
        <w:t>-</w:t>
      </w:r>
      <w:r w:rsidR="00D82742" w:rsidRPr="00D82742">
        <w:rPr>
          <w:sz w:val="20"/>
          <w:szCs w:val="20"/>
          <w:lang w:val="en-US"/>
        </w:rPr>
        <w:t>mail</w:t>
      </w:r>
      <w:r w:rsidR="00D82742" w:rsidRPr="00D82742">
        <w:rPr>
          <w:sz w:val="20"/>
          <w:szCs w:val="20"/>
        </w:rPr>
        <w:t xml:space="preserve">: </w:t>
      </w:r>
      <w:hyperlink r:id="rId8" w:history="1">
        <w:r w:rsidR="005B393E" w:rsidRPr="00A6619B">
          <w:rPr>
            <w:rStyle w:val="a3"/>
            <w:sz w:val="20"/>
            <w:szCs w:val="20"/>
            <w:lang w:val="en-US"/>
          </w:rPr>
          <w:t>info</w:t>
        </w:r>
        <w:r w:rsidR="005B393E" w:rsidRPr="005B393E">
          <w:rPr>
            <w:rStyle w:val="a3"/>
            <w:sz w:val="20"/>
            <w:szCs w:val="20"/>
          </w:rPr>
          <w:t>-</w:t>
        </w:r>
        <w:r w:rsidR="005B393E" w:rsidRPr="00A6619B">
          <w:rPr>
            <w:rStyle w:val="a3"/>
            <w:sz w:val="20"/>
            <w:szCs w:val="20"/>
            <w:lang w:val="en-US"/>
          </w:rPr>
          <w:t>ast</w:t>
        </w:r>
        <w:r w:rsidR="005B393E" w:rsidRPr="005B393E">
          <w:rPr>
            <w:rStyle w:val="a3"/>
            <w:sz w:val="20"/>
            <w:szCs w:val="20"/>
          </w:rPr>
          <w:t>@</w:t>
        </w:r>
        <w:r w:rsidR="005B393E" w:rsidRPr="00A6619B">
          <w:rPr>
            <w:rStyle w:val="a3"/>
            <w:sz w:val="20"/>
            <w:szCs w:val="20"/>
            <w:lang w:val="en-US"/>
          </w:rPr>
          <w:t>inbox</w:t>
        </w:r>
        <w:r w:rsidR="005B393E" w:rsidRPr="00A6619B">
          <w:rPr>
            <w:rStyle w:val="a3"/>
            <w:sz w:val="20"/>
            <w:szCs w:val="20"/>
          </w:rPr>
          <w:t>.</w:t>
        </w:r>
        <w:r w:rsidR="005B393E" w:rsidRPr="00A6619B">
          <w:rPr>
            <w:rStyle w:val="a3"/>
            <w:sz w:val="20"/>
            <w:szCs w:val="20"/>
            <w:lang w:val="en-US"/>
          </w:rPr>
          <w:t>ru</w:t>
        </w:r>
      </w:hyperlink>
    </w:p>
    <w:p w:rsidR="00B4474C" w:rsidRPr="00F84AEC" w:rsidRDefault="00E05A25" w:rsidP="00E37A07">
      <w:pPr>
        <w:jc w:val="right"/>
      </w:pPr>
      <w:r w:rsidRPr="00DD3B83">
        <w:rPr>
          <w:b/>
          <w:sz w:val="28"/>
          <w:szCs w:val="28"/>
        </w:rPr>
        <w:t>Стоимость услуг</w:t>
      </w:r>
      <w:r w:rsidR="00B4474C" w:rsidRPr="00DD3B83">
        <w:rPr>
          <w:b/>
          <w:sz w:val="28"/>
          <w:szCs w:val="28"/>
        </w:rPr>
        <w:t>.</w:t>
      </w:r>
      <w:r w:rsidR="00E37A07">
        <w:rPr>
          <w:b/>
          <w:sz w:val="28"/>
          <w:szCs w:val="28"/>
        </w:rPr>
        <w:t xml:space="preserve">                                       </w:t>
      </w:r>
      <w:r w:rsidR="00E37A07" w:rsidRPr="00E37A07">
        <w:t>01.0</w:t>
      </w:r>
      <w:r w:rsidR="00731F88">
        <w:t>5</w:t>
      </w:r>
      <w:r w:rsidR="00E37A07" w:rsidRPr="00E37A07">
        <w:t>.20</w:t>
      </w:r>
      <w:r w:rsidR="00964B9B">
        <w:t>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7"/>
        <w:gridCol w:w="1946"/>
        <w:gridCol w:w="1086"/>
        <w:gridCol w:w="950"/>
        <w:gridCol w:w="988"/>
        <w:gridCol w:w="1123"/>
      </w:tblGrid>
      <w:tr w:rsidR="00964B9B" w:rsidRPr="00191987" w:rsidTr="00964B9B">
        <w:tc>
          <w:tcPr>
            <w:tcW w:w="2076" w:type="pct"/>
          </w:tcPr>
          <w:p w:rsidR="00964B9B" w:rsidRPr="00191987" w:rsidRDefault="00964B9B" w:rsidP="00964B9B">
            <w:pPr>
              <w:tabs>
                <w:tab w:val="left" w:pos="4500"/>
              </w:tabs>
              <w:spacing w:line="360" w:lineRule="auto"/>
              <w:ind w:right="-326"/>
              <w:jc w:val="center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Транспорт</w:t>
            </w:r>
          </w:p>
        </w:tc>
        <w:tc>
          <w:tcPr>
            <w:tcW w:w="934" w:type="pct"/>
          </w:tcPr>
          <w:p w:rsidR="00964B9B" w:rsidRPr="00191987" w:rsidRDefault="00964B9B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за</w:t>
            </w:r>
            <w:r w:rsidRPr="00191987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521" w:type="pct"/>
          </w:tcPr>
          <w:p w:rsidR="00964B9B" w:rsidRPr="00191987" w:rsidRDefault="00964B9B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Цена за км</w:t>
            </w:r>
          </w:p>
        </w:tc>
        <w:tc>
          <w:tcPr>
            <w:tcW w:w="456" w:type="pct"/>
          </w:tcPr>
          <w:p w:rsidR="00964B9B" w:rsidRPr="00191987" w:rsidRDefault="00964B9B" w:rsidP="00964B9B">
            <w:pPr>
              <w:tabs>
                <w:tab w:val="left" w:pos="4500"/>
              </w:tabs>
              <w:spacing w:line="360" w:lineRule="auto"/>
              <w:ind w:left="-139" w:right="-1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  <w:r w:rsidRPr="00191987">
              <w:rPr>
                <w:sz w:val="18"/>
                <w:szCs w:val="18"/>
              </w:rPr>
              <w:t xml:space="preserve"> заказ</w:t>
            </w:r>
          </w:p>
        </w:tc>
        <w:tc>
          <w:tcPr>
            <w:tcW w:w="474" w:type="pct"/>
          </w:tcPr>
          <w:p w:rsidR="00964B9B" w:rsidRDefault="00964B9B" w:rsidP="00964B9B">
            <w:pPr>
              <w:tabs>
                <w:tab w:val="left" w:pos="4500"/>
              </w:tabs>
              <w:spacing w:line="360" w:lineRule="auto"/>
              <w:ind w:left="-107" w:right="-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40 часов</w:t>
            </w:r>
          </w:p>
        </w:tc>
        <w:tc>
          <w:tcPr>
            <w:tcW w:w="539" w:type="pct"/>
          </w:tcPr>
          <w:p w:rsidR="00964B9B" w:rsidRDefault="00964B9B" w:rsidP="00964B9B">
            <w:pPr>
              <w:tabs>
                <w:tab w:val="left" w:pos="4500"/>
              </w:tabs>
              <w:spacing w:line="360" w:lineRule="auto"/>
              <w:ind w:left="-108" w:right="-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 часов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Фургон, тент(«Газель»),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1,5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(в т.ч. 5 км пути)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6" w:type="pct"/>
          </w:tcPr>
          <w:p w:rsidR="000149C7" w:rsidRPr="00191987" w:rsidRDefault="00BB25C1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Фургон, тент,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3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56" w:type="pct"/>
          </w:tcPr>
          <w:p w:rsidR="000149C7" w:rsidRPr="00191987" w:rsidRDefault="00731F88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Фургон, тент,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5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56" w:type="pct"/>
          </w:tcPr>
          <w:p w:rsidR="000149C7" w:rsidRPr="00191987" w:rsidRDefault="007834EE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Фургон, тент,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10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5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Полуприцеп фургон, тент,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20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5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Бортовой автомобиль,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1,5</w:t>
            </w:r>
            <w:r w:rsidRPr="00191987">
              <w:rPr>
                <w:sz w:val="18"/>
                <w:szCs w:val="18"/>
              </w:rPr>
              <w:t xml:space="preserve">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56" w:type="pct"/>
          </w:tcPr>
          <w:p w:rsidR="000149C7" w:rsidRPr="00191987" w:rsidRDefault="00731F88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Бортовой автомобиль,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3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6" w:type="pct"/>
          </w:tcPr>
          <w:p w:rsidR="000149C7" w:rsidRPr="00191987" w:rsidRDefault="007834EE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Бортовой автомобиль,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191987">
              <w:rPr>
                <w:sz w:val="18"/>
                <w:szCs w:val="18"/>
              </w:rPr>
              <w:t xml:space="preserve">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56" w:type="pct"/>
          </w:tcPr>
          <w:p w:rsidR="000149C7" w:rsidRPr="00191987" w:rsidRDefault="007834EE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Бортовой автомобиль,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10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5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Бортовой автомобиль(полуприцеп),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20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5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Рефрижератор,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1,5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6" w:type="pct"/>
          </w:tcPr>
          <w:p w:rsidR="000149C7" w:rsidRPr="00191987" w:rsidRDefault="00731F88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Рефрижератор,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3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6" w:type="pct"/>
          </w:tcPr>
          <w:p w:rsidR="000149C7" w:rsidRPr="00191987" w:rsidRDefault="00731F88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Рефрижератор,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5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56" w:type="pct"/>
          </w:tcPr>
          <w:p w:rsidR="000149C7" w:rsidRPr="00191987" w:rsidRDefault="007834EE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Рефрижератор,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10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91987" w:rsidTr="00964B9B">
        <w:tc>
          <w:tcPr>
            <w:tcW w:w="207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191987">
              <w:rPr>
                <w:sz w:val="18"/>
                <w:szCs w:val="18"/>
              </w:rPr>
              <w:t>Рефрижератор, г/</w:t>
            </w:r>
            <w:proofErr w:type="spellStart"/>
            <w:r w:rsidRPr="00191987">
              <w:rPr>
                <w:sz w:val="18"/>
                <w:szCs w:val="18"/>
              </w:rPr>
              <w:t>п</w:t>
            </w:r>
            <w:proofErr w:type="spellEnd"/>
            <w:r w:rsidRPr="00191987">
              <w:rPr>
                <w:sz w:val="18"/>
                <w:szCs w:val="18"/>
              </w:rPr>
              <w:t xml:space="preserve"> 20 </w:t>
            </w:r>
            <w:proofErr w:type="spellStart"/>
            <w:r w:rsidRPr="0019198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21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6" w:type="pct"/>
          </w:tcPr>
          <w:p w:rsidR="000149C7" w:rsidRPr="0019198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539" w:type="pct"/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Манипулятор «</w:t>
            </w:r>
            <w:proofErr w:type="spellStart"/>
            <w:r>
              <w:rPr>
                <w:sz w:val="18"/>
                <w:szCs w:val="18"/>
              </w:rPr>
              <w:t>Воровайка</w:t>
            </w:r>
            <w:proofErr w:type="spellEnd"/>
            <w:r>
              <w:rPr>
                <w:sz w:val="18"/>
                <w:szCs w:val="18"/>
              </w:rPr>
              <w:t>», г/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75A35">
              <w:rPr>
                <w:sz w:val="18"/>
                <w:szCs w:val="18"/>
              </w:rPr>
              <w:t xml:space="preserve">5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  <w:r w:rsidRPr="00F75A35">
              <w:rPr>
                <w:sz w:val="18"/>
                <w:szCs w:val="18"/>
              </w:rPr>
              <w:t xml:space="preserve">, стрела 3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295536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0149C7">
              <w:rPr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2E092D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295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0149C7">
              <w:rPr>
                <w:sz w:val="18"/>
                <w:szCs w:val="18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Манипулятор  </w:t>
            </w:r>
            <w:r w:rsidRPr="00F75A35">
              <w:rPr>
                <w:sz w:val="18"/>
                <w:szCs w:val="18"/>
              </w:rPr>
              <w:t>«</w:t>
            </w:r>
            <w:proofErr w:type="spellStart"/>
            <w:r w:rsidRPr="00F75A35">
              <w:rPr>
                <w:sz w:val="18"/>
                <w:szCs w:val="18"/>
              </w:rPr>
              <w:t>Воровайка</w:t>
            </w:r>
            <w:proofErr w:type="spellEnd"/>
            <w:r w:rsidRPr="00F75A35">
              <w:rPr>
                <w:sz w:val="18"/>
                <w:szCs w:val="18"/>
              </w:rPr>
              <w:t>», г/</w:t>
            </w:r>
            <w:proofErr w:type="spellStart"/>
            <w:r w:rsidRPr="00F75A35">
              <w:rPr>
                <w:sz w:val="18"/>
                <w:szCs w:val="18"/>
              </w:rPr>
              <w:t>п</w:t>
            </w:r>
            <w:proofErr w:type="spellEnd"/>
            <w:r w:rsidRPr="00F75A35">
              <w:rPr>
                <w:sz w:val="18"/>
                <w:szCs w:val="18"/>
              </w:rPr>
              <w:t xml:space="preserve"> 10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  <w:r w:rsidRPr="00F75A35">
              <w:rPr>
                <w:sz w:val="18"/>
                <w:szCs w:val="18"/>
              </w:rPr>
              <w:t xml:space="preserve">, стрела </w:t>
            </w:r>
            <w:r>
              <w:rPr>
                <w:sz w:val="18"/>
                <w:szCs w:val="18"/>
              </w:rPr>
              <w:t>3</w:t>
            </w:r>
            <w:r w:rsidRPr="00F75A35">
              <w:rPr>
                <w:sz w:val="18"/>
                <w:szCs w:val="18"/>
              </w:rPr>
              <w:t xml:space="preserve">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Манипулятор  </w:t>
            </w:r>
            <w:r w:rsidRPr="00F75A35">
              <w:rPr>
                <w:sz w:val="18"/>
                <w:szCs w:val="18"/>
              </w:rPr>
              <w:t>«</w:t>
            </w:r>
            <w:proofErr w:type="spellStart"/>
            <w:r w:rsidRPr="00F75A35">
              <w:rPr>
                <w:sz w:val="18"/>
                <w:szCs w:val="18"/>
              </w:rPr>
              <w:t>Воровайка</w:t>
            </w:r>
            <w:proofErr w:type="spellEnd"/>
            <w:r w:rsidRPr="00F75A35">
              <w:rPr>
                <w:sz w:val="18"/>
                <w:szCs w:val="18"/>
              </w:rPr>
              <w:t>», г/</w:t>
            </w:r>
            <w:proofErr w:type="spellStart"/>
            <w:r w:rsidRPr="00F75A35">
              <w:rPr>
                <w:sz w:val="18"/>
                <w:szCs w:val="18"/>
              </w:rPr>
              <w:t>п</w:t>
            </w:r>
            <w:proofErr w:type="spellEnd"/>
            <w:r w:rsidRPr="00F75A35">
              <w:rPr>
                <w:sz w:val="18"/>
                <w:szCs w:val="18"/>
              </w:rPr>
              <w:t xml:space="preserve"> 10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  <w:r w:rsidRPr="00F75A35">
              <w:rPr>
                <w:sz w:val="18"/>
                <w:szCs w:val="18"/>
              </w:rPr>
              <w:t>, стрела 5</w:t>
            </w:r>
            <w:r>
              <w:rPr>
                <w:sz w:val="18"/>
                <w:szCs w:val="18"/>
              </w:rPr>
              <w:t>-7</w:t>
            </w:r>
            <w:r w:rsidRPr="00F75A35">
              <w:rPr>
                <w:sz w:val="18"/>
                <w:szCs w:val="18"/>
              </w:rPr>
              <w:t xml:space="preserve">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>Автовышка до 1</w:t>
            </w:r>
            <w:r>
              <w:rPr>
                <w:sz w:val="18"/>
                <w:szCs w:val="18"/>
              </w:rPr>
              <w:t>5</w:t>
            </w:r>
            <w:r w:rsidRPr="00F75A35">
              <w:rPr>
                <w:sz w:val="18"/>
                <w:szCs w:val="18"/>
              </w:rPr>
              <w:t>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>Автовышка до 18м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Автовышка до 22</w:t>
            </w:r>
            <w:r w:rsidRPr="00F75A35">
              <w:rPr>
                <w:sz w:val="18"/>
                <w:szCs w:val="18"/>
              </w:rPr>
              <w:t>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>Автовышка до 27м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Автокран 5</w:t>
            </w:r>
            <w:r w:rsidRPr="00F75A35">
              <w:rPr>
                <w:sz w:val="18"/>
                <w:szCs w:val="18"/>
              </w:rPr>
              <w:t xml:space="preserve">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 xml:space="preserve">Автокран </w:t>
            </w:r>
            <w:r>
              <w:rPr>
                <w:sz w:val="18"/>
                <w:szCs w:val="18"/>
              </w:rPr>
              <w:t>14-</w:t>
            </w:r>
            <w:r w:rsidRPr="00F75A35">
              <w:rPr>
                <w:sz w:val="18"/>
                <w:szCs w:val="18"/>
              </w:rPr>
              <w:t xml:space="preserve">16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 xml:space="preserve">Автокран 25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  <w:r>
              <w:rPr>
                <w:sz w:val="18"/>
                <w:szCs w:val="18"/>
              </w:rPr>
              <w:t>, стрела 22 метра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Трал, 25-</w:t>
            </w:r>
            <w:r w:rsidRPr="00F75A35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Миниэкскаватор</w:t>
            </w:r>
            <w:proofErr w:type="spellEnd"/>
            <w:r w:rsidRPr="00F75A3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ковш 0,2 м³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F75A35">
              <w:rPr>
                <w:sz w:val="18"/>
                <w:szCs w:val="18"/>
              </w:rPr>
              <w:t>кскаватор</w:t>
            </w:r>
            <w:r>
              <w:rPr>
                <w:sz w:val="18"/>
                <w:szCs w:val="18"/>
              </w:rPr>
              <w:t>-погрузчик</w:t>
            </w:r>
            <w:r w:rsidRPr="00F75A35">
              <w:rPr>
                <w:sz w:val="18"/>
                <w:szCs w:val="18"/>
              </w:rPr>
              <w:t xml:space="preserve"> (петушок)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 xml:space="preserve">Экскаватор </w:t>
            </w:r>
            <w:r>
              <w:rPr>
                <w:sz w:val="18"/>
                <w:szCs w:val="18"/>
              </w:rPr>
              <w:t xml:space="preserve">колесный 17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  <w:r>
              <w:rPr>
                <w:sz w:val="18"/>
                <w:szCs w:val="18"/>
              </w:rPr>
              <w:t>, ковш 0,85 м³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>Фронтальный погрузчик, 1,9м³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Минип</w:t>
            </w:r>
            <w:r w:rsidRPr="00F75A35">
              <w:rPr>
                <w:sz w:val="18"/>
                <w:szCs w:val="18"/>
              </w:rPr>
              <w:t>огрузчик</w:t>
            </w:r>
            <w:proofErr w:type="spellEnd"/>
            <w:r w:rsidRPr="00F75A35">
              <w:rPr>
                <w:sz w:val="18"/>
                <w:szCs w:val="18"/>
              </w:rPr>
              <w:t xml:space="preserve"> на базе </w:t>
            </w:r>
            <w:proofErr w:type="spellStart"/>
            <w:r w:rsidRPr="00F75A35">
              <w:rPr>
                <w:sz w:val="18"/>
                <w:szCs w:val="18"/>
              </w:rPr>
              <w:t>Bobcat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 xml:space="preserve">Самосвалы </w:t>
            </w:r>
            <w:r>
              <w:rPr>
                <w:sz w:val="18"/>
                <w:szCs w:val="18"/>
              </w:rPr>
              <w:t>3</w:t>
            </w:r>
            <w:r w:rsidRPr="00F75A35">
              <w:rPr>
                <w:sz w:val="18"/>
                <w:szCs w:val="18"/>
              </w:rPr>
              <w:t xml:space="preserve">-30 </w:t>
            </w:r>
            <w:proofErr w:type="spellStart"/>
            <w:r w:rsidRPr="00F75A35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 xml:space="preserve">Виброкаток </w:t>
            </w: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 xml:space="preserve">Виброкаток </w:t>
            </w: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>Вывоз мусора</w:t>
            </w:r>
            <w:r>
              <w:rPr>
                <w:sz w:val="18"/>
                <w:szCs w:val="18"/>
              </w:rPr>
              <w:t xml:space="preserve"> (рейс)</w:t>
            </w:r>
            <w:r w:rsidRPr="00F75A3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1,5 -30 </w:t>
            </w:r>
            <w:proofErr w:type="spellStart"/>
            <w:r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>Бара(дорожная пила)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 w:rsidRPr="00F75A35">
              <w:rPr>
                <w:sz w:val="18"/>
                <w:szCs w:val="18"/>
              </w:rPr>
              <w:t>Услуги грузчиков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663D98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proofErr w:type="spellStart"/>
            <w:r w:rsidRPr="00F75A35">
              <w:rPr>
                <w:sz w:val="18"/>
                <w:szCs w:val="18"/>
              </w:rPr>
              <w:t>Ямобур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Компрессор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Гидромолот на базе мини-погрузчика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Гидромолот на базе экскаватора-погрузчика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149C7" w:rsidRPr="00111200" w:rsidTr="00964B9B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ind w:right="-14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Гидромолот на базе экскаватора колесного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Pr="00F75A35" w:rsidRDefault="000149C7" w:rsidP="00964B9B">
            <w:pPr>
              <w:tabs>
                <w:tab w:val="left" w:pos="450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C7" w:rsidRDefault="00014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AE6163" w:rsidRDefault="00AE6163" w:rsidP="003C6F9C">
      <w:pPr>
        <w:tabs>
          <w:tab w:val="left" w:pos="4500"/>
        </w:tabs>
        <w:spacing w:line="360" w:lineRule="auto"/>
      </w:pPr>
    </w:p>
    <w:sectPr w:rsidR="00AE6163" w:rsidSect="00964B9B">
      <w:pgSz w:w="11906" w:h="16838"/>
      <w:pgMar w:top="18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3A" w:rsidRDefault="00F43F3A" w:rsidP="003C6F9C">
      <w:r>
        <w:separator/>
      </w:r>
    </w:p>
  </w:endnote>
  <w:endnote w:type="continuationSeparator" w:id="1">
    <w:p w:rsidR="00F43F3A" w:rsidRDefault="00F43F3A" w:rsidP="003C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3A" w:rsidRDefault="00F43F3A" w:rsidP="003C6F9C">
      <w:r>
        <w:separator/>
      </w:r>
    </w:p>
  </w:footnote>
  <w:footnote w:type="continuationSeparator" w:id="1">
    <w:p w:rsidR="00F43F3A" w:rsidRDefault="00F43F3A" w:rsidP="003C6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69A"/>
    <w:multiLevelType w:val="hybridMultilevel"/>
    <w:tmpl w:val="A0901E70"/>
    <w:lvl w:ilvl="0" w:tplc="1592F3B2"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53C31B05"/>
    <w:multiLevelType w:val="hybridMultilevel"/>
    <w:tmpl w:val="53428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7FB"/>
    <w:rsid w:val="000149C7"/>
    <w:rsid w:val="00030A06"/>
    <w:rsid w:val="000555C8"/>
    <w:rsid w:val="00057F73"/>
    <w:rsid w:val="0006791C"/>
    <w:rsid w:val="00076A5F"/>
    <w:rsid w:val="00082072"/>
    <w:rsid w:val="00083C60"/>
    <w:rsid w:val="00086D6C"/>
    <w:rsid w:val="000A517A"/>
    <w:rsid w:val="000B0F9F"/>
    <w:rsid w:val="000B4E64"/>
    <w:rsid w:val="000E27FC"/>
    <w:rsid w:val="00114683"/>
    <w:rsid w:val="00125BD7"/>
    <w:rsid w:val="00146953"/>
    <w:rsid w:val="00155157"/>
    <w:rsid w:val="00165CC8"/>
    <w:rsid w:val="00175204"/>
    <w:rsid w:val="00191987"/>
    <w:rsid w:val="001A2373"/>
    <w:rsid w:val="001A4370"/>
    <w:rsid w:val="0021780E"/>
    <w:rsid w:val="0023003C"/>
    <w:rsid w:val="00295536"/>
    <w:rsid w:val="002B164E"/>
    <w:rsid w:val="002E092D"/>
    <w:rsid w:val="002E2D0D"/>
    <w:rsid w:val="002E54F2"/>
    <w:rsid w:val="00300DFB"/>
    <w:rsid w:val="0031032D"/>
    <w:rsid w:val="00310EBE"/>
    <w:rsid w:val="00314D2C"/>
    <w:rsid w:val="00342248"/>
    <w:rsid w:val="003861B5"/>
    <w:rsid w:val="00386B44"/>
    <w:rsid w:val="00392CE2"/>
    <w:rsid w:val="003B22FB"/>
    <w:rsid w:val="003B25D0"/>
    <w:rsid w:val="003C6F9C"/>
    <w:rsid w:val="003F4F34"/>
    <w:rsid w:val="004139B4"/>
    <w:rsid w:val="004278CD"/>
    <w:rsid w:val="00460F42"/>
    <w:rsid w:val="00461D1F"/>
    <w:rsid w:val="004655ED"/>
    <w:rsid w:val="00487272"/>
    <w:rsid w:val="004C3F44"/>
    <w:rsid w:val="004D6ED4"/>
    <w:rsid w:val="004E556C"/>
    <w:rsid w:val="004F41C2"/>
    <w:rsid w:val="00533964"/>
    <w:rsid w:val="00557417"/>
    <w:rsid w:val="00564A89"/>
    <w:rsid w:val="00567B9D"/>
    <w:rsid w:val="005769D2"/>
    <w:rsid w:val="0058118B"/>
    <w:rsid w:val="005916EA"/>
    <w:rsid w:val="005A150C"/>
    <w:rsid w:val="005B393E"/>
    <w:rsid w:val="005B6D84"/>
    <w:rsid w:val="005B7E14"/>
    <w:rsid w:val="005D7BF5"/>
    <w:rsid w:val="005E6231"/>
    <w:rsid w:val="005F4FCC"/>
    <w:rsid w:val="00613494"/>
    <w:rsid w:val="00646262"/>
    <w:rsid w:val="006525FC"/>
    <w:rsid w:val="00663D98"/>
    <w:rsid w:val="00686C94"/>
    <w:rsid w:val="006A2986"/>
    <w:rsid w:val="006A368F"/>
    <w:rsid w:val="006D7762"/>
    <w:rsid w:val="006F2AE8"/>
    <w:rsid w:val="0070390E"/>
    <w:rsid w:val="007266F4"/>
    <w:rsid w:val="00731F88"/>
    <w:rsid w:val="007477FB"/>
    <w:rsid w:val="00771303"/>
    <w:rsid w:val="007834EE"/>
    <w:rsid w:val="0078621F"/>
    <w:rsid w:val="00793EF5"/>
    <w:rsid w:val="007A47EE"/>
    <w:rsid w:val="007B14D9"/>
    <w:rsid w:val="007C39F4"/>
    <w:rsid w:val="007D3E15"/>
    <w:rsid w:val="007D481C"/>
    <w:rsid w:val="007E393B"/>
    <w:rsid w:val="008142DA"/>
    <w:rsid w:val="00822CE3"/>
    <w:rsid w:val="0084313C"/>
    <w:rsid w:val="008455C4"/>
    <w:rsid w:val="008514BB"/>
    <w:rsid w:val="008A1D30"/>
    <w:rsid w:val="008B0F98"/>
    <w:rsid w:val="008B3F04"/>
    <w:rsid w:val="008C5F1A"/>
    <w:rsid w:val="008E56A2"/>
    <w:rsid w:val="008F4CF0"/>
    <w:rsid w:val="00906F56"/>
    <w:rsid w:val="00907126"/>
    <w:rsid w:val="00911D75"/>
    <w:rsid w:val="00914E9E"/>
    <w:rsid w:val="00921145"/>
    <w:rsid w:val="00941330"/>
    <w:rsid w:val="00942D33"/>
    <w:rsid w:val="00956934"/>
    <w:rsid w:val="009629E2"/>
    <w:rsid w:val="00964B9B"/>
    <w:rsid w:val="00980BFA"/>
    <w:rsid w:val="009A7C6C"/>
    <w:rsid w:val="009B5F48"/>
    <w:rsid w:val="009E042F"/>
    <w:rsid w:val="009E0890"/>
    <w:rsid w:val="009E0A91"/>
    <w:rsid w:val="009E4D38"/>
    <w:rsid w:val="009F2830"/>
    <w:rsid w:val="00A21BE4"/>
    <w:rsid w:val="00A2785E"/>
    <w:rsid w:val="00A44BF2"/>
    <w:rsid w:val="00A67F6B"/>
    <w:rsid w:val="00A7085D"/>
    <w:rsid w:val="00A959F9"/>
    <w:rsid w:val="00AD314D"/>
    <w:rsid w:val="00AD75AA"/>
    <w:rsid w:val="00AE268B"/>
    <w:rsid w:val="00AE3B18"/>
    <w:rsid w:val="00AE6163"/>
    <w:rsid w:val="00B3165A"/>
    <w:rsid w:val="00B43C96"/>
    <w:rsid w:val="00B4474C"/>
    <w:rsid w:val="00B54B26"/>
    <w:rsid w:val="00B65024"/>
    <w:rsid w:val="00B67104"/>
    <w:rsid w:val="00B71E80"/>
    <w:rsid w:val="00B755BB"/>
    <w:rsid w:val="00BB25C1"/>
    <w:rsid w:val="00BC5EC7"/>
    <w:rsid w:val="00BD43B8"/>
    <w:rsid w:val="00BD7357"/>
    <w:rsid w:val="00C07A86"/>
    <w:rsid w:val="00C124B1"/>
    <w:rsid w:val="00C13F64"/>
    <w:rsid w:val="00C21FDC"/>
    <w:rsid w:val="00C468B8"/>
    <w:rsid w:val="00C74068"/>
    <w:rsid w:val="00CE7D41"/>
    <w:rsid w:val="00CF1677"/>
    <w:rsid w:val="00CF62AD"/>
    <w:rsid w:val="00D11161"/>
    <w:rsid w:val="00D11940"/>
    <w:rsid w:val="00D641F5"/>
    <w:rsid w:val="00D77688"/>
    <w:rsid w:val="00D82742"/>
    <w:rsid w:val="00DB55DC"/>
    <w:rsid w:val="00DC1DE6"/>
    <w:rsid w:val="00DD0AB3"/>
    <w:rsid w:val="00DD3B83"/>
    <w:rsid w:val="00DF64BB"/>
    <w:rsid w:val="00DF64CE"/>
    <w:rsid w:val="00E05A25"/>
    <w:rsid w:val="00E115C0"/>
    <w:rsid w:val="00E37A07"/>
    <w:rsid w:val="00E37C8D"/>
    <w:rsid w:val="00E62BB6"/>
    <w:rsid w:val="00E90757"/>
    <w:rsid w:val="00EC4B1E"/>
    <w:rsid w:val="00ED3C3B"/>
    <w:rsid w:val="00EE435F"/>
    <w:rsid w:val="00EE4DCA"/>
    <w:rsid w:val="00F125EE"/>
    <w:rsid w:val="00F20ED7"/>
    <w:rsid w:val="00F27018"/>
    <w:rsid w:val="00F42612"/>
    <w:rsid w:val="00F43F3A"/>
    <w:rsid w:val="00F571C2"/>
    <w:rsid w:val="00F65C1B"/>
    <w:rsid w:val="00F75829"/>
    <w:rsid w:val="00F75A35"/>
    <w:rsid w:val="00F84AEC"/>
    <w:rsid w:val="00F95B53"/>
    <w:rsid w:val="00FA137A"/>
    <w:rsid w:val="00FD2B8A"/>
    <w:rsid w:val="00F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30"/>
    <w:rPr>
      <w:sz w:val="24"/>
      <w:szCs w:val="24"/>
    </w:rPr>
  </w:style>
  <w:style w:type="paragraph" w:styleId="1">
    <w:name w:val="heading 1"/>
    <w:basedOn w:val="a"/>
    <w:next w:val="a"/>
    <w:qFormat/>
    <w:rsid w:val="007477F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477FB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7FB"/>
    <w:rPr>
      <w:color w:val="0000FF"/>
      <w:u w:val="single"/>
    </w:rPr>
  </w:style>
  <w:style w:type="paragraph" w:styleId="a4">
    <w:name w:val="Body Text Indent"/>
    <w:basedOn w:val="a"/>
    <w:rsid w:val="00C21FDC"/>
    <w:pPr>
      <w:spacing w:line="360" w:lineRule="auto"/>
      <w:ind w:firstLine="902"/>
    </w:pPr>
  </w:style>
  <w:style w:type="paragraph" w:styleId="a5">
    <w:name w:val="Balloon Text"/>
    <w:basedOn w:val="a"/>
    <w:semiHidden/>
    <w:rsid w:val="003861B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81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114683"/>
    <w:pPr>
      <w:tabs>
        <w:tab w:val="center" w:pos="4677"/>
        <w:tab w:val="right" w:pos="9355"/>
      </w:tabs>
    </w:pPr>
    <w:rPr>
      <w:rFonts w:ascii="Verdana" w:hAnsi="Verdana"/>
      <w:sz w:val="22"/>
      <w:szCs w:val="22"/>
    </w:rPr>
  </w:style>
  <w:style w:type="character" w:customStyle="1" w:styleId="a8">
    <w:name w:val="Верхний колонтитул Знак"/>
    <w:basedOn w:val="a0"/>
    <w:link w:val="a7"/>
    <w:semiHidden/>
    <w:locked/>
    <w:rsid w:val="00114683"/>
    <w:rPr>
      <w:rFonts w:ascii="Verdana" w:hAnsi="Verdana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3C6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6F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ast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ОРГАНИЧЕННОЙ ОТВЕТСТВЕННОСТЬЮ</vt:lpstr>
    </vt:vector>
  </TitlesOfParts>
  <Company>Home</Company>
  <LinksUpToDate>false</LinksUpToDate>
  <CharactersWithSpaces>2237</CharactersWithSpaces>
  <SharedDoc>false</SharedDoc>
  <HLinks>
    <vt:vector size="6" baseType="variant">
      <vt:variant>
        <vt:i4>4063310</vt:i4>
      </vt:variant>
      <vt:variant>
        <vt:i4>3</vt:i4>
      </vt:variant>
      <vt:variant>
        <vt:i4>0</vt:i4>
      </vt:variant>
      <vt:variant>
        <vt:i4>5</vt:i4>
      </vt:variant>
      <vt:variant>
        <vt:lpwstr>mailto:manager-ast@mail.ru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ОРГАНИЧЕННОЙ ОТВЕТСТВЕННОСТЬЮ</dc:title>
  <dc:creator>Ubiytsa</dc:creator>
  <cp:lastModifiedBy>Пользователь Windows</cp:lastModifiedBy>
  <cp:revision>18</cp:revision>
  <cp:lastPrinted>2012-10-09T08:15:00Z</cp:lastPrinted>
  <dcterms:created xsi:type="dcterms:W3CDTF">2018-06-18T08:04:00Z</dcterms:created>
  <dcterms:modified xsi:type="dcterms:W3CDTF">2022-01-27T05:27:00Z</dcterms:modified>
</cp:coreProperties>
</file>